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EA57BB">
        <w:rPr>
          <w:rFonts w:ascii="仿宋_GB2312" w:eastAsia="仿宋_GB2312" w:hAnsi="仿宋_GB2312" w:cs="仿宋_GB2312" w:hint="eastAsia"/>
          <w:sz w:val="32"/>
          <w:szCs w:val="32"/>
        </w:rPr>
        <w:t>广播电视</w:t>
      </w:r>
      <w:r>
        <w:rPr>
          <w:rFonts w:ascii="仿宋_GB2312" w:eastAsia="仿宋_GB2312" w:hAnsi="仿宋_GB2312" w:cs="仿宋_GB2312" w:hint="eastAsia"/>
          <w:sz w:val="32"/>
          <w:szCs w:val="32"/>
        </w:rPr>
        <w:t>检查单》</w:t>
      </w:r>
    </w:p>
    <w:p w:rsidR="00600D2B" w:rsidRDefault="00486762" w:rsidP="00B341C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00D2B" w:rsidRPr="00600D2B">
        <w:rPr>
          <w:rFonts w:ascii="仿宋_GB2312" w:eastAsia="仿宋_GB2312" w:hAnsi="仿宋_GB2312" w:cs="仿宋_GB2312" w:hint="eastAsia"/>
          <w:sz w:val="32"/>
          <w:szCs w:val="32"/>
        </w:rPr>
        <w:t>广播电视视频点播情况</w:t>
      </w:r>
    </w:p>
    <w:p w:rsidR="00937874" w:rsidRDefault="00486762" w:rsidP="00B341C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37874" w:rsidRPr="00937874">
        <w:rPr>
          <w:rFonts w:ascii="仿宋_GB2312" w:eastAsia="仿宋_GB2312" w:hAnsi="仿宋_GB2312" w:cs="仿宋_GB2312" w:hint="eastAsia"/>
          <w:sz w:val="32"/>
          <w:szCs w:val="32"/>
        </w:rPr>
        <w:t>播出前端未按规定与广播电视行政部门监控系统进行联网的行为</w:t>
      </w:r>
    </w:p>
    <w:p w:rsidR="00937874" w:rsidRDefault="00486762" w:rsidP="00B341C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937874" w:rsidRPr="00937874">
        <w:rPr>
          <w:rFonts w:ascii="仿宋_GB2312" w:eastAsia="仿宋_GB2312" w:hAnsi="仿宋_GB2312" w:cs="仿宋_GB2312" w:hint="eastAsia"/>
          <w:sz w:val="32"/>
          <w:szCs w:val="32"/>
        </w:rPr>
        <w:t>是否存在播出</w:t>
      </w:r>
      <w:proofErr w:type="gramStart"/>
      <w:r w:rsidR="00937874" w:rsidRPr="00937874">
        <w:rPr>
          <w:rFonts w:ascii="仿宋_GB2312" w:eastAsia="仿宋_GB2312" w:hAnsi="仿宋_GB2312" w:cs="仿宋_GB2312" w:hint="eastAsia"/>
          <w:sz w:val="32"/>
          <w:szCs w:val="32"/>
        </w:rPr>
        <w:t>前端未</w:t>
      </w:r>
      <w:proofErr w:type="gramEnd"/>
      <w:r w:rsidR="00937874" w:rsidRPr="00937874">
        <w:rPr>
          <w:rFonts w:ascii="仿宋_GB2312" w:eastAsia="仿宋_GB2312" w:hAnsi="仿宋_GB2312" w:cs="仿宋_GB2312" w:hint="eastAsia"/>
          <w:sz w:val="32"/>
          <w:szCs w:val="32"/>
        </w:rPr>
        <w:t>按规定与广播电视行政部门监控系统进行联网的行为</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1B69C6" w:rsidRDefault="00A534B7" w:rsidP="001B69C6">
      <w:pPr>
        <w:spacing w:line="600" w:lineRule="exact"/>
        <w:ind w:firstLine="640"/>
        <w:rPr>
          <w:rFonts w:ascii="仿宋_GB2312" w:eastAsia="仿宋_GB2312" w:hAnsi="仿宋_GB2312" w:cs="仿宋_GB2312" w:hint="eastAsia"/>
          <w:b/>
          <w:sz w:val="32"/>
          <w:szCs w:val="32"/>
        </w:rPr>
      </w:pPr>
      <w:r w:rsidRPr="00A534B7">
        <w:rPr>
          <w:rFonts w:ascii="仿宋_GB2312" w:eastAsia="仿宋_GB2312" w:hAnsi="仿宋_GB2312" w:cs="仿宋_GB2312" w:hint="eastAsia"/>
          <w:b/>
          <w:sz w:val="32"/>
          <w:szCs w:val="32"/>
        </w:rPr>
        <w:t>合格情形：</w:t>
      </w:r>
    </w:p>
    <w:p w:rsidR="001B69C6" w:rsidRDefault="001B69C6" w:rsidP="001B69C6">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a.</w:t>
      </w:r>
      <w:r>
        <w:rPr>
          <w:rFonts w:ascii="仿宋_GB2312" w:eastAsia="仿宋_GB2312" w:hAnsi="仿宋_GB2312" w:cs="仿宋_GB2312" w:hint="eastAsia"/>
          <w:sz w:val="32"/>
          <w:szCs w:val="32"/>
        </w:rPr>
        <w:t>持有《广播电视视频点播业务许可证（甲种）》开办机构的播出前端</w:t>
      </w:r>
      <w:r w:rsidRPr="001B69C6">
        <w:rPr>
          <w:rFonts w:ascii="仿宋_GB2312" w:eastAsia="仿宋_GB2312" w:hAnsi="仿宋_GB2312" w:cs="仿宋_GB2312" w:hint="eastAsia"/>
          <w:sz w:val="32"/>
          <w:szCs w:val="32"/>
        </w:rPr>
        <w:t>与广电总局视频点播业务监控系统实现联网；</w:t>
      </w:r>
    </w:p>
    <w:p w:rsidR="001B69C6" w:rsidRDefault="001B69C6" w:rsidP="001B69C6">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w:t>
      </w:r>
      <w:r w:rsidRPr="001B69C6">
        <w:rPr>
          <w:rFonts w:ascii="仿宋_GB2312" w:eastAsia="仿宋_GB2312" w:hAnsi="仿宋_GB2312" w:cs="仿宋_GB2312" w:hint="eastAsia"/>
          <w:sz w:val="32"/>
          <w:szCs w:val="32"/>
        </w:rPr>
        <w:t>持有《广播电视视频点播业务许可证（乙种）》开办机构的播出前端与所在地广播电视行政部门视频点播业务监控系统实现联网。</w:t>
      </w:r>
    </w:p>
    <w:p w:rsidR="00A534B7" w:rsidRPr="00A534B7" w:rsidRDefault="00A534B7" w:rsidP="001B69C6">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061A45" w:rsidRPr="00A534B7">
        <w:rPr>
          <w:rFonts w:ascii="仿宋_GB2312" w:eastAsia="仿宋_GB2312" w:hAnsi="仿宋_GB2312" w:cs="仿宋_GB2312"/>
          <w:sz w:val="32"/>
          <w:szCs w:val="32"/>
        </w:rPr>
        <w:t xml:space="preserve"> </w:t>
      </w:r>
    </w:p>
    <w:p w:rsidR="001B69C6" w:rsidRDefault="001B69C6" w:rsidP="001B69C6">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a.</w:t>
      </w:r>
      <w:r>
        <w:rPr>
          <w:rFonts w:ascii="仿宋_GB2312" w:eastAsia="仿宋_GB2312" w:hAnsi="仿宋_GB2312" w:cs="仿宋_GB2312" w:hint="eastAsia"/>
          <w:sz w:val="32"/>
          <w:szCs w:val="32"/>
        </w:rPr>
        <w:t>持有《广播电视视频点播业务许可证（甲种）》开办机构的播出</w:t>
      </w:r>
      <w:proofErr w:type="gramStart"/>
      <w:r>
        <w:rPr>
          <w:rFonts w:ascii="仿宋_GB2312" w:eastAsia="仿宋_GB2312" w:hAnsi="仿宋_GB2312" w:cs="仿宋_GB2312" w:hint="eastAsia"/>
          <w:sz w:val="32"/>
          <w:szCs w:val="32"/>
        </w:rPr>
        <w:t>前端</w:t>
      </w:r>
      <w:r>
        <w:rPr>
          <w:rFonts w:ascii="仿宋_GB2312" w:eastAsia="仿宋_GB2312" w:hAnsi="仿宋_GB2312" w:cs="仿宋_GB2312" w:hint="eastAsia"/>
          <w:sz w:val="32"/>
          <w:szCs w:val="32"/>
        </w:rPr>
        <w:t>未</w:t>
      </w:r>
      <w:proofErr w:type="gramEnd"/>
      <w:r w:rsidRPr="001B69C6">
        <w:rPr>
          <w:rFonts w:ascii="仿宋_GB2312" w:eastAsia="仿宋_GB2312" w:hAnsi="仿宋_GB2312" w:cs="仿宋_GB2312" w:hint="eastAsia"/>
          <w:sz w:val="32"/>
          <w:szCs w:val="32"/>
        </w:rPr>
        <w:t>与广电总局视频点播业务监控系统实现联网；</w:t>
      </w:r>
    </w:p>
    <w:p w:rsidR="001B69C6" w:rsidRDefault="001B69C6" w:rsidP="001B69C6">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w:t>
      </w:r>
      <w:r w:rsidRPr="001B69C6">
        <w:rPr>
          <w:rFonts w:ascii="仿宋_GB2312" w:eastAsia="仿宋_GB2312" w:hAnsi="仿宋_GB2312" w:cs="仿宋_GB2312" w:hint="eastAsia"/>
          <w:sz w:val="32"/>
          <w:szCs w:val="32"/>
        </w:rPr>
        <w:t>持有《广播电视视频点播业务许可证（乙种）》开办机构的播出前端</w:t>
      </w:r>
      <w:r>
        <w:rPr>
          <w:rFonts w:ascii="仿宋_GB2312" w:eastAsia="仿宋_GB2312" w:hAnsi="仿宋_GB2312" w:cs="仿宋_GB2312" w:hint="eastAsia"/>
          <w:sz w:val="32"/>
          <w:szCs w:val="32"/>
        </w:rPr>
        <w:t>未</w:t>
      </w:r>
      <w:r w:rsidRPr="001B69C6">
        <w:rPr>
          <w:rFonts w:ascii="仿宋_GB2312" w:eastAsia="仿宋_GB2312" w:hAnsi="仿宋_GB2312" w:cs="仿宋_GB2312" w:hint="eastAsia"/>
          <w:sz w:val="32"/>
          <w:szCs w:val="32"/>
        </w:rPr>
        <w:t>与所在地广播电视行政部门视频点播业务监控系统实现联网。</w:t>
      </w:r>
      <w:bookmarkStart w:id="0" w:name="_GoBack"/>
      <w:bookmarkEnd w:id="0"/>
    </w:p>
    <w:p w:rsidR="00B341C0" w:rsidRPr="001B69C6" w:rsidRDefault="00B341C0" w:rsidP="00B341C0">
      <w:pPr>
        <w:spacing w:line="600" w:lineRule="exact"/>
        <w:ind w:firstLine="640"/>
        <w:rPr>
          <w:rFonts w:ascii="仿宋_GB2312" w:eastAsia="仿宋_GB2312" w:hAnsi="仿宋_GB2312" w:cs="仿宋_GB2312"/>
          <w:b/>
          <w:bCs/>
          <w:sz w:val="32"/>
          <w:szCs w:val="32"/>
        </w:rPr>
      </w:pPr>
    </w:p>
    <w:sectPr w:rsidR="00B341C0" w:rsidRPr="001B69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1A45"/>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B69C6"/>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591C"/>
    <w:rsid w:val="003C7530"/>
    <w:rsid w:val="003D15C1"/>
    <w:rsid w:val="003D1A62"/>
    <w:rsid w:val="003D4BA3"/>
    <w:rsid w:val="003E7139"/>
    <w:rsid w:val="003F522E"/>
    <w:rsid w:val="00407DB7"/>
    <w:rsid w:val="00412372"/>
    <w:rsid w:val="004172B0"/>
    <w:rsid w:val="00431F11"/>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15C0B"/>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00D2B"/>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3A5D"/>
    <w:rsid w:val="008D4589"/>
    <w:rsid w:val="008D5C06"/>
    <w:rsid w:val="008D6009"/>
    <w:rsid w:val="008E2CA0"/>
    <w:rsid w:val="008F1328"/>
    <w:rsid w:val="008F6DA2"/>
    <w:rsid w:val="0090583D"/>
    <w:rsid w:val="00915BDB"/>
    <w:rsid w:val="009213D0"/>
    <w:rsid w:val="009253A8"/>
    <w:rsid w:val="00930A30"/>
    <w:rsid w:val="00937874"/>
    <w:rsid w:val="00943CFC"/>
    <w:rsid w:val="0094478B"/>
    <w:rsid w:val="00950433"/>
    <w:rsid w:val="00954E77"/>
    <w:rsid w:val="00957D88"/>
    <w:rsid w:val="00961967"/>
    <w:rsid w:val="00970F11"/>
    <w:rsid w:val="00971E97"/>
    <w:rsid w:val="009757B0"/>
    <w:rsid w:val="0098223A"/>
    <w:rsid w:val="00984132"/>
    <w:rsid w:val="00985351"/>
    <w:rsid w:val="00986419"/>
    <w:rsid w:val="00990E3C"/>
    <w:rsid w:val="00996A25"/>
    <w:rsid w:val="009A0879"/>
    <w:rsid w:val="009B0577"/>
    <w:rsid w:val="009B46D9"/>
    <w:rsid w:val="009B634B"/>
    <w:rsid w:val="009C1863"/>
    <w:rsid w:val="009C4845"/>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3F7D"/>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2760E"/>
    <w:rsid w:val="00C35BF4"/>
    <w:rsid w:val="00C36FC1"/>
    <w:rsid w:val="00C451B4"/>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DF3E9F"/>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A57BB"/>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夏　青</cp:lastModifiedBy>
  <cp:revision>22</cp:revision>
  <dcterms:created xsi:type="dcterms:W3CDTF">2021-09-07T06:55:00Z</dcterms:created>
  <dcterms:modified xsi:type="dcterms:W3CDTF">2021-09-15T07:07:00Z</dcterms:modified>
</cp:coreProperties>
</file>